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5F5" w:rsidRDefault="00B125F5" w:rsidP="00E3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25F5" w:rsidRDefault="00B125F5" w:rsidP="00E3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25F5" w:rsidRDefault="00B125F5" w:rsidP="00E3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25F5" w:rsidRDefault="00B125F5" w:rsidP="00E3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25F5" w:rsidRDefault="00B125F5" w:rsidP="00E3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25F5" w:rsidRDefault="00B125F5" w:rsidP="00E3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25F5" w:rsidRDefault="00B125F5" w:rsidP="00E3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25F5" w:rsidRDefault="00B125F5" w:rsidP="00E3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25F5" w:rsidRDefault="00B125F5" w:rsidP="00E32DC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ДОКЛАД</w:t>
      </w:r>
    </w:p>
    <w:p w:rsidR="00B125F5" w:rsidRDefault="00B125F5" w:rsidP="00E32DC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B4EE0" w:rsidRDefault="000B4EE0" w:rsidP="00E32DC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51370" w:rsidRDefault="00851370" w:rsidP="00E32DC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Кондратова Александра</w:t>
      </w:r>
      <w:r w:rsidR="00B125F5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Георгиевича</w:t>
      </w:r>
    </w:p>
    <w:p w:rsidR="00B125F5" w:rsidRPr="00B125F5" w:rsidRDefault="00B125F5" w:rsidP="00E32D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главы администрации сельского поселения </w:t>
      </w:r>
      <w:r w:rsidR="00851370">
        <w:rPr>
          <w:rFonts w:ascii="Times New Roman" w:hAnsi="Times New Roman"/>
          <w:b/>
          <w:sz w:val="28"/>
          <w:szCs w:val="28"/>
        </w:rPr>
        <w:t>Тихвинский</w:t>
      </w:r>
      <w:r>
        <w:rPr>
          <w:rFonts w:ascii="Times New Roman" w:hAnsi="Times New Roman"/>
          <w:b/>
          <w:sz w:val="28"/>
          <w:szCs w:val="28"/>
        </w:rPr>
        <w:t xml:space="preserve"> сельсовет Добринского муниципального района Липецкой области </w:t>
      </w:r>
    </w:p>
    <w:p w:rsidR="000B4EE0" w:rsidRDefault="000B4EE0" w:rsidP="000B4E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EE0" w:rsidRDefault="000B4EE0" w:rsidP="000B4E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EE0" w:rsidRDefault="000B4EE0" w:rsidP="000B4E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EE0" w:rsidRPr="000B4EE0" w:rsidRDefault="000B4EE0" w:rsidP="000B4E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4EE0">
        <w:rPr>
          <w:rFonts w:ascii="Times New Roman" w:hAnsi="Times New Roman"/>
          <w:b/>
          <w:sz w:val="28"/>
          <w:szCs w:val="28"/>
        </w:rPr>
        <w:t>о ходе реализации и оценке эффективности реализации</w:t>
      </w:r>
    </w:p>
    <w:p w:rsidR="000B4EE0" w:rsidRPr="000B4EE0" w:rsidRDefault="000B4EE0" w:rsidP="000B4E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4EE0">
        <w:rPr>
          <w:rFonts w:ascii="Times New Roman" w:hAnsi="Times New Roman"/>
          <w:b/>
          <w:sz w:val="28"/>
          <w:szCs w:val="28"/>
        </w:rPr>
        <w:t xml:space="preserve"> муниципальной программы «Устойчивое развитие  территории</w:t>
      </w:r>
    </w:p>
    <w:p w:rsidR="000B4EE0" w:rsidRPr="000B4EE0" w:rsidRDefault="000B4EE0" w:rsidP="000B4E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4EE0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851370">
        <w:rPr>
          <w:rFonts w:ascii="Times New Roman" w:hAnsi="Times New Roman"/>
          <w:b/>
          <w:sz w:val="28"/>
          <w:szCs w:val="28"/>
        </w:rPr>
        <w:t>Тихвинский</w:t>
      </w:r>
      <w:r w:rsidRPr="000B4EE0">
        <w:rPr>
          <w:rFonts w:ascii="Times New Roman" w:hAnsi="Times New Roman"/>
          <w:b/>
          <w:sz w:val="28"/>
          <w:szCs w:val="28"/>
        </w:rPr>
        <w:t xml:space="preserve"> сельсовет на 2014-2020 годы».</w:t>
      </w:r>
    </w:p>
    <w:p w:rsidR="00B125F5" w:rsidRPr="000B4EE0" w:rsidRDefault="00B125F5" w:rsidP="00B125F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EE0">
        <w:rPr>
          <w:rFonts w:ascii="Times New Roman" w:hAnsi="Times New Roman" w:cs="Times New Roman"/>
          <w:b/>
          <w:sz w:val="28"/>
          <w:szCs w:val="28"/>
        </w:rPr>
        <w:t xml:space="preserve">за 2015 год и их планируемых </w:t>
      </w:r>
      <w:proofErr w:type="gramStart"/>
      <w:r w:rsidRPr="000B4EE0">
        <w:rPr>
          <w:rFonts w:ascii="Times New Roman" w:hAnsi="Times New Roman" w:cs="Times New Roman"/>
          <w:b/>
          <w:sz w:val="28"/>
          <w:szCs w:val="28"/>
        </w:rPr>
        <w:t>значениях</w:t>
      </w:r>
      <w:proofErr w:type="gramEnd"/>
    </w:p>
    <w:p w:rsidR="00B125F5" w:rsidRDefault="00B125F5" w:rsidP="00E3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4EE0" w:rsidRDefault="000B4EE0" w:rsidP="00E3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4EE0" w:rsidRDefault="000B4EE0" w:rsidP="00E3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4EE0" w:rsidRDefault="000B4EE0" w:rsidP="00E3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4EE0" w:rsidRDefault="000B4EE0" w:rsidP="00E3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4EE0" w:rsidRDefault="000B4EE0" w:rsidP="00E3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4EE0" w:rsidRDefault="000B4EE0" w:rsidP="00E3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4EE0" w:rsidRDefault="000B4EE0" w:rsidP="00E3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4EE0" w:rsidRDefault="000B4EE0" w:rsidP="00E3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4EE0" w:rsidRDefault="000B4EE0" w:rsidP="00E3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4EE0" w:rsidRDefault="000B4EE0" w:rsidP="00E3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4EE0" w:rsidRDefault="000B4EE0" w:rsidP="00E3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4EE0" w:rsidRDefault="000B4EE0" w:rsidP="00E3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4EE0" w:rsidRDefault="000B4EE0" w:rsidP="00E3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4EE0" w:rsidRDefault="000B4EE0" w:rsidP="00E3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4EE0" w:rsidRDefault="000B4EE0" w:rsidP="00E3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4EE0" w:rsidRDefault="000B4EE0" w:rsidP="00E3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4EE0" w:rsidRDefault="000B4EE0" w:rsidP="00E3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4EE0" w:rsidRDefault="000B4EE0" w:rsidP="00E3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4EE0" w:rsidRDefault="000B4EE0" w:rsidP="00E3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4EE0" w:rsidRPr="00E936C6" w:rsidRDefault="000B4EE0" w:rsidP="000B4E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936C6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936C6">
        <w:rPr>
          <w:rFonts w:ascii="Times New Roman" w:hAnsi="Times New Roman" w:cs="Times New Roman"/>
          <w:sz w:val="28"/>
          <w:szCs w:val="28"/>
        </w:rPr>
        <w:t xml:space="preserve"> </w:t>
      </w:r>
      <w:r w:rsidR="00851370">
        <w:rPr>
          <w:rFonts w:ascii="Times New Roman" w:hAnsi="Times New Roman" w:cs="Times New Roman"/>
          <w:sz w:val="28"/>
          <w:szCs w:val="28"/>
          <w:u w:val="single"/>
        </w:rPr>
        <w:t>Кондратов А.Г.</w:t>
      </w:r>
    </w:p>
    <w:p w:rsidR="000B4EE0" w:rsidRPr="00E936C6" w:rsidRDefault="000B4EE0" w:rsidP="000B4E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B4EE0" w:rsidRDefault="000B4EE0" w:rsidP="000B4EE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936C6">
        <w:rPr>
          <w:rFonts w:ascii="Times New Roman" w:hAnsi="Times New Roman" w:cs="Times New Roman"/>
          <w:sz w:val="28"/>
          <w:szCs w:val="28"/>
        </w:rPr>
        <w:t>Дата "</w:t>
      </w:r>
      <w:r w:rsidRPr="000B4EE0">
        <w:rPr>
          <w:rFonts w:ascii="Times New Roman" w:hAnsi="Times New Roman" w:cs="Times New Roman"/>
          <w:sz w:val="28"/>
          <w:szCs w:val="28"/>
          <w:u w:val="single"/>
        </w:rPr>
        <w:t>07</w:t>
      </w:r>
      <w:r w:rsidRPr="00E936C6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апреля </w:t>
      </w:r>
      <w:r w:rsidRPr="00E93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2016</w:t>
      </w:r>
      <w:r w:rsidRPr="00E936C6">
        <w:rPr>
          <w:rFonts w:ascii="Times New Roman" w:hAnsi="Times New Roman" w:cs="Times New Roman"/>
          <w:sz w:val="28"/>
          <w:szCs w:val="28"/>
        </w:rPr>
        <w:t xml:space="preserve"> г</w:t>
      </w:r>
      <w:r w:rsidRPr="00E936C6">
        <w:rPr>
          <w:rFonts w:ascii="Times New Roman" w:hAnsi="Times New Roman" w:cs="Times New Roman"/>
          <w:sz w:val="24"/>
          <w:szCs w:val="24"/>
        </w:rPr>
        <w:t>.</w:t>
      </w:r>
    </w:p>
    <w:p w:rsidR="000B4EE0" w:rsidRDefault="000B4EE0" w:rsidP="000B4EE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B4EE0" w:rsidRDefault="000B4EE0" w:rsidP="00E3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4EE0" w:rsidRDefault="000B4EE0" w:rsidP="00E3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4EE0" w:rsidRDefault="000B4EE0" w:rsidP="00E3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4EE0" w:rsidRDefault="000B4EE0" w:rsidP="00E3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4EE0" w:rsidRDefault="000B4EE0" w:rsidP="00E3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0B4EE0" w:rsidSect="00B125F5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:rsidR="00B125F5" w:rsidRDefault="00B125F5" w:rsidP="00E3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25F5" w:rsidRDefault="00B125F5" w:rsidP="00E3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B125F5" w:rsidRPr="00B125F5" w:rsidRDefault="00B125F5" w:rsidP="00E3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25F5">
        <w:rPr>
          <w:rFonts w:ascii="Times New Roman" w:hAnsi="Times New Roman"/>
          <w:b/>
          <w:sz w:val="24"/>
          <w:szCs w:val="24"/>
        </w:rPr>
        <w:t>о ходе реализации и оценке эффективности реализации</w:t>
      </w:r>
    </w:p>
    <w:p w:rsidR="00E32DC1" w:rsidRPr="00B125F5" w:rsidRDefault="00E32DC1" w:rsidP="00E3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25F5">
        <w:rPr>
          <w:rFonts w:ascii="Times New Roman" w:hAnsi="Times New Roman"/>
          <w:b/>
          <w:sz w:val="24"/>
          <w:szCs w:val="24"/>
        </w:rPr>
        <w:t xml:space="preserve"> муниципальной программы «Устойчивое развитие  территории</w:t>
      </w:r>
    </w:p>
    <w:p w:rsidR="00E32DC1" w:rsidRPr="00B125F5" w:rsidRDefault="00E32DC1" w:rsidP="00E3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25F5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r w:rsidR="00851370">
        <w:rPr>
          <w:rFonts w:ascii="Times New Roman" w:hAnsi="Times New Roman"/>
          <w:b/>
          <w:sz w:val="24"/>
          <w:szCs w:val="24"/>
        </w:rPr>
        <w:t xml:space="preserve">Тихвинский </w:t>
      </w:r>
      <w:r w:rsidRPr="00B125F5">
        <w:rPr>
          <w:rFonts w:ascii="Times New Roman" w:hAnsi="Times New Roman"/>
          <w:b/>
          <w:sz w:val="24"/>
          <w:szCs w:val="24"/>
        </w:rPr>
        <w:t>сельсовет на 2014-2020 годы».</w:t>
      </w:r>
    </w:p>
    <w:p w:rsidR="00B1259E" w:rsidRPr="00B125F5" w:rsidRDefault="00B1259E" w:rsidP="00E32DC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32DC1" w:rsidRPr="00B125F5" w:rsidRDefault="00E32DC1" w:rsidP="00E32DC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5"/>
        <w:gridCol w:w="5607"/>
        <w:gridCol w:w="1337"/>
        <w:gridCol w:w="929"/>
        <w:gridCol w:w="940"/>
        <w:gridCol w:w="881"/>
        <w:gridCol w:w="881"/>
        <w:gridCol w:w="881"/>
        <w:gridCol w:w="881"/>
        <w:gridCol w:w="881"/>
        <w:gridCol w:w="973"/>
      </w:tblGrid>
      <w:tr w:rsidR="00851370" w:rsidRPr="00B125F5" w:rsidTr="00B125F5">
        <w:trPr>
          <w:trHeight w:val="20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E" w:rsidRPr="00B125F5" w:rsidRDefault="00B1259E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125F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125F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B125F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E" w:rsidRPr="00B125F5" w:rsidRDefault="00B1259E" w:rsidP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E" w:rsidRPr="00B125F5" w:rsidRDefault="00B1259E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 w:rsidRPr="00B125F5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B125F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E" w:rsidRPr="00B125F5" w:rsidRDefault="00B1259E" w:rsidP="00B1259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Отчетная информация</w:t>
            </w:r>
          </w:p>
        </w:tc>
        <w:tc>
          <w:tcPr>
            <w:tcW w:w="15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9E" w:rsidRPr="00B125F5" w:rsidRDefault="00ED3BFD" w:rsidP="00B1259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План</w:t>
            </w:r>
            <w:r w:rsidR="00B125F5" w:rsidRPr="00B125F5">
              <w:rPr>
                <w:rFonts w:ascii="Times New Roman" w:hAnsi="Times New Roman"/>
                <w:sz w:val="20"/>
                <w:szCs w:val="20"/>
              </w:rPr>
              <w:t>ируемая информация</w:t>
            </w:r>
          </w:p>
        </w:tc>
      </w:tr>
      <w:tr w:rsidR="00851370" w:rsidRPr="00B125F5" w:rsidTr="00B125F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DC1" w:rsidRPr="00B125F5" w:rsidRDefault="00E32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DC1" w:rsidRPr="00B125F5" w:rsidRDefault="00E32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DC1" w:rsidRPr="00B125F5" w:rsidRDefault="00E32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2013 год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</w:tr>
      <w:tr w:rsidR="00851370" w:rsidRPr="00B125F5" w:rsidTr="00B125F5">
        <w:trPr>
          <w:trHeight w:val="563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Удельный вес дорог с твердым покрытием в общей протяженности дорог местного значения в пределах поселения.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8513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8513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8513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8513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8513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8513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851370" w:rsidP="00ED3B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8513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58,2</w:t>
            </w:r>
          </w:p>
        </w:tc>
      </w:tr>
      <w:tr w:rsidR="00851370" w:rsidRPr="00B125F5" w:rsidTr="00B125F5">
        <w:trPr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Доля протяженности освещенных частей улиц, проездов в их общей протяженности.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%.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8513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8513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8513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8513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8513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8513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8513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8513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51370" w:rsidRPr="00B125F5" w:rsidTr="00B125F5">
        <w:trPr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Обеспеченность населения централизованным водоснабжением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%.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8513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8513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8513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8513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8513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8513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8513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8513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75,8</w:t>
            </w:r>
          </w:p>
        </w:tc>
      </w:tr>
      <w:tr w:rsidR="00851370" w:rsidRPr="00B125F5" w:rsidTr="00B125F5">
        <w:trPr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8513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8513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8513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8513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8513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8513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8513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8513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</w:tr>
      <w:tr w:rsidR="00851370" w:rsidRPr="00B125F5" w:rsidTr="00B125F5">
        <w:trPr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0322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населения участвующих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культурно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досуговых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мероприятий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посещений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8513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851370" w:rsidP="008513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8513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8513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8513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8513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8513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8513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94,4</w:t>
            </w:r>
          </w:p>
        </w:tc>
      </w:tr>
      <w:tr w:rsidR="00851370" w:rsidRPr="00B125F5" w:rsidTr="00B125F5">
        <w:trPr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Количество экземпляров новых поступлений в библиотечный фонд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C1" w:rsidRPr="00B125F5" w:rsidRDefault="008513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8513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370" w:rsidRPr="00B125F5" w:rsidTr="00B125F5">
        <w:trPr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Динамика сокращения деструктивных  событий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 xml:space="preserve"> ед.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8513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8513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8513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8513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8513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8513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8513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8513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370" w:rsidRPr="00B125F5" w:rsidTr="00B125F5">
        <w:trPr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C1" w:rsidRPr="00B125F5" w:rsidRDefault="00E32D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Удельный вес муниципальных служащих</w:t>
            </w:r>
            <w:proofErr w:type="gramStart"/>
            <w:r w:rsidRPr="00B125F5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B125F5">
              <w:rPr>
                <w:rFonts w:ascii="Times New Roman" w:hAnsi="Times New Roman"/>
                <w:sz w:val="20"/>
                <w:szCs w:val="20"/>
              </w:rPr>
              <w:t xml:space="preserve"> имеющих высшее образование , соответствующее  направлению деятельности, %</w:t>
            </w:r>
          </w:p>
          <w:p w:rsidR="00E32DC1" w:rsidRPr="00B125F5" w:rsidRDefault="00E32D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8513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8513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8513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8513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8513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8513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8513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8513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51370" w:rsidRPr="00B125F5" w:rsidTr="00B125F5">
        <w:trPr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C1" w:rsidRPr="00B125F5" w:rsidRDefault="00E32D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 xml:space="preserve"> Численность  муниципальных служащих</w:t>
            </w:r>
            <w:proofErr w:type="gramStart"/>
            <w:r w:rsidRPr="00B125F5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B125F5">
              <w:rPr>
                <w:rFonts w:ascii="Times New Roman" w:hAnsi="Times New Roman"/>
                <w:sz w:val="20"/>
                <w:szCs w:val="20"/>
              </w:rPr>
              <w:t xml:space="preserve"> прошедших курсы повышения квалификации, чел</w:t>
            </w:r>
          </w:p>
          <w:p w:rsidR="00E32DC1" w:rsidRPr="00B125F5" w:rsidRDefault="00E32D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чел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C1" w:rsidRPr="00B125F5" w:rsidRDefault="008513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8513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8513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8513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8513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8513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8513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8513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370" w:rsidRPr="00B125F5" w:rsidTr="00B125F5">
        <w:trPr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Наличие документации по планированию территории поселения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C1" w:rsidRPr="00B125F5" w:rsidRDefault="008513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8513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8513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8513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8513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8513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8513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8513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F631C6" w:rsidRPr="00B125F5" w:rsidRDefault="00F631C6" w:rsidP="00B125F5">
      <w:pPr>
        <w:rPr>
          <w:rFonts w:ascii="Times New Roman" w:hAnsi="Times New Roman"/>
          <w:sz w:val="20"/>
          <w:szCs w:val="20"/>
        </w:rPr>
      </w:pPr>
    </w:p>
    <w:sectPr w:rsidR="00F631C6" w:rsidRPr="00B125F5" w:rsidSect="00E32DC1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32DC1"/>
    <w:rsid w:val="0003225B"/>
    <w:rsid w:val="000B4EE0"/>
    <w:rsid w:val="000E3EC9"/>
    <w:rsid w:val="00303415"/>
    <w:rsid w:val="00356C44"/>
    <w:rsid w:val="004B2F6F"/>
    <w:rsid w:val="00851370"/>
    <w:rsid w:val="0095042F"/>
    <w:rsid w:val="00AE38E7"/>
    <w:rsid w:val="00B1259E"/>
    <w:rsid w:val="00B125F5"/>
    <w:rsid w:val="00B744DD"/>
    <w:rsid w:val="00E32DC1"/>
    <w:rsid w:val="00ED3BFD"/>
    <w:rsid w:val="00F63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C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125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2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2016-09-30T05:22:00Z</dcterms:created>
  <dcterms:modified xsi:type="dcterms:W3CDTF">2016-09-30T05:24:00Z</dcterms:modified>
</cp:coreProperties>
</file>